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drawing>
          <wp:inline distT="0" distB="0" distL="114300" distR="114300">
            <wp:extent cx="5269230" cy="27203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26360"/>
            <wp:effectExtent l="0" t="0" r="825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03830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26690"/>
            <wp:effectExtent l="0" t="0" r="762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23515"/>
            <wp:effectExtent l="0" t="0" r="698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26030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81885"/>
            <wp:effectExtent l="0" t="0" r="4445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17165"/>
            <wp:effectExtent l="0" t="0" r="444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8600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9835"/>
            <wp:effectExtent l="0" t="0" r="381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771775"/>
            <wp:effectExtent l="0" t="0" r="698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32685"/>
            <wp:effectExtent l="0" t="0" r="381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89835"/>
            <wp:effectExtent l="0" t="0" r="825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1653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23490"/>
            <wp:effectExtent l="0" t="0" r="8255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83510"/>
            <wp:effectExtent l="0" t="0" r="317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89555"/>
            <wp:effectExtent l="0" t="0" r="3175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7470"/>
            <wp:effectExtent l="0" t="0" r="698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70225"/>
            <wp:effectExtent l="0" t="0" r="7620" b="15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91180"/>
            <wp:effectExtent l="0" t="0" r="5715" b="139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77845"/>
            <wp:effectExtent l="0" t="0" r="825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64205"/>
            <wp:effectExtent l="0" t="0" r="2540" b="171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r>
        <w:rPr>
          <w:rFonts w:hint="default"/>
          <w:lang w:val="en-US"/>
        </w:rPr>
        <w:t xml:space="preserve">For Onchain paisy dyny prain gy 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For Offchain paisy ni dyny prain gy</w:t>
      </w:r>
      <w:r>
        <w:rPr>
          <w:rFonts w:hint="default"/>
          <w:lang w:val="en-US"/>
        </w:rPr>
        <w:br w:type="textWrapping"/>
      </w:r>
      <w:r>
        <w:br w:type="textWrapping"/>
      </w:r>
      <w:r>
        <w:drawing>
          <wp:inline distT="0" distB="0" distL="114300" distR="114300">
            <wp:extent cx="5270500" cy="2668270"/>
            <wp:effectExtent l="0" t="0" r="6350" b="177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26080"/>
            <wp:effectExtent l="0" t="0" r="825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03220"/>
            <wp:effectExtent l="0" t="0" r="381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US"/>
        </w:rPr>
        <w:t xml:space="preserve">Amm 9 Number vedeo 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70500" cy="2957830"/>
            <wp:effectExtent l="0" t="0" r="6350" b="139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93035"/>
            <wp:effectExtent l="0" t="0" r="5715" b="120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121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40025"/>
            <wp:effectExtent l="0" t="0" r="444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7225" cy="22479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4060"/>
            <wp:effectExtent l="0" t="0" r="508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81935"/>
            <wp:effectExtent l="0" t="0" r="5715" b="184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10 number vedeos</w:t>
      </w:r>
      <w:r>
        <w:rPr>
          <w:rFonts w:hint="default"/>
          <w:lang w:val="en-US"/>
        </w:rPr>
        <w:br w:type="textWrapping"/>
      </w:r>
    </w:p>
    <w:p>
      <w:r>
        <w:drawing>
          <wp:inline distT="0" distB="0" distL="114300" distR="114300">
            <wp:extent cx="5269865" cy="2888615"/>
            <wp:effectExtent l="0" t="0" r="698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67330"/>
            <wp:effectExtent l="0" t="0" r="3810" b="139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58720"/>
            <wp:effectExtent l="0" t="0" r="6985" b="177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59380"/>
            <wp:effectExtent l="0" t="0" r="825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2611120"/>
            <wp:effectExtent l="0" t="0" r="3810" b="177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58160"/>
            <wp:effectExtent l="0" t="0" r="7620" b="889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11 number vedeo</w:t>
      </w:r>
    </w:p>
    <w:p>
      <w:r>
        <w:drawing>
          <wp:inline distT="0" distB="0" distL="114300" distR="114300">
            <wp:extent cx="5269230" cy="3119120"/>
            <wp:effectExtent l="0" t="0" r="7620" b="508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12 number vedeo</w:t>
      </w:r>
    </w:p>
    <w:p>
      <w:r>
        <w:drawing>
          <wp:inline distT="0" distB="0" distL="114300" distR="114300">
            <wp:extent cx="5273040" cy="2938145"/>
            <wp:effectExtent l="0" t="0" r="3810" b="14605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13 number vedeo</w:t>
      </w:r>
    </w:p>
    <w:p>
      <w:r>
        <w:drawing>
          <wp:inline distT="0" distB="0" distL="114300" distR="114300">
            <wp:extent cx="5268595" cy="2541905"/>
            <wp:effectExtent l="0" t="0" r="8255" b="1079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93110"/>
            <wp:effectExtent l="0" t="0" r="7620" b="254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25775"/>
            <wp:effectExtent l="0" t="0" r="4445" b="317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59735"/>
            <wp:effectExtent l="0" t="0" r="7620" b="1206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14955"/>
            <wp:effectExtent l="0" t="0" r="3810" b="4445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0995"/>
            <wp:effectExtent l="0" t="0" r="3175" b="14605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03475"/>
            <wp:effectExtent l="0" t="0" r="7620" b="15875"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54630"/>
            <wp:effectExtent l="0" t="0" r="7620" b="7620"/>
            <wp:docPr id="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33950" cy="2971800"/>
            <wp:effectExtent l="0" t="0" r="0" b="0"/>
            <wp:docPr id="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87320"/>
            <wp:effectExtent l="0" t="0" r="5080" b="1778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780540"/>
            <wp:effectExtent l="0" t="0" r="3175" b="10160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0500" cy="2357120"/>
            <wp:effectExtent l="0" t="0" r="6350" b="5080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9230" cy="2482215"/>
            <wp:effectExtent l="0" t="0" r="7620" b="13335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13025"/>
            <wp:effectExtent l="0" t="0" r="8890" b="15875"/>
            <wp:docPr id="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53945"/>
            <wp:effectExtent l="0" t="0" r="4445" b="8255"/>
            <wp:docPr id="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23465"/>
            <wp:effectExtent l="0" t="0" r="3810" b="635"/>
            <wp:docPr id="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60600"/>
            <wp:effectExtent l="0" t="0" r="4445" b="6350"/>
            <wp:docPr id="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63775"/>
            <wp:effectExtent l="0" t="0" r="4445" b="3175"/>
            <wp:docPr id="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57450"/>
            <wp:effectExtent l="0" t="0" r="8255" b="0"/>
            <wp:docPr id="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49575"/>
            <wp:effectExtent l="0" t="0" r="8255" b="3175"/>
            <wp:docPr id="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255929"/>
    <w:rsid w:val="051F1772"/>
    <w:rsid w:val="13665425"/>
    <w:rsid w:val="1C1B2F7B"/>
    <w:rsid w:val="1FA63494"/>
    <w:rsid w:val="20256A93"/>
    <w:rsid w:val="20807D07"/>
    <w:rsid w:val="20CF09A3"/>
    <w:rsid w:val="2864476D"/>
    <w:rsid w:val="2F85474A"/>
    <w:rsid w:val="3808512D"/>
    <w:rsid w:val="42492E4D"/>
    <w:rsid w:val="45DF6BAF"/>
    <w:rsid w:val="47E2567D"/>
    <w:rsid w:val="4AD53511"/>
    <w:rsid w:val="4F901B16"/>
    <w:rsid w:val="526A1661"/>
    <w:rsid w:val="54660D84"/>
    <w:rsid w:val="5C0833D5"/>
    <w:rsid w:val="62AA3BC1"/>
    <w:rsid w:val="69166546"/>
    <w:rsid w:val="69F61B52"/>
    <w:rsid w:val="6D162D88"/>
    <w:rsid w:val="6F5D06C3"/>
    <w:rsid w:val="6FFE32A4"/>
    <w:rsid w:val="7D1A2BCE"/>
    <w:rsid w:val="7E255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3355</TotalTime>
  <ScaleCrop>false</ScaleCrop>
  <LinksUpToDate>false</LinksUpToDate>
  <CharactersWithSpaces>0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2023-09-26T11:17:00Z</dcterms:created>
  <dc:creator>AL Riaz Traders</dc:creator>
  <cp:lastModifiedBy>AL Riaz Traders</cp:lastModifiedBy>
  <dcterms:modified xsi:type="dcterms:W3CDTF">2024-01-08T18:24:40Z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9431CC39FF8E4F5F9BEEED4D19F76E35_13</vt:lpwstr>
  </property>
</Properties>
</file>